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A84D" w14:textId="7B1279D7"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ED91D93" w14:textId="77777777" w:rsidR="00C855AD" w:rsidRPr="00F64748" w:rsidRDefault="00C855AD" w:rsidP="007F4679">
      <w:pPr>
        <w:rPr>
          <w:rFonts w:asciiTheme="minorHAnsi" w:hAnsiTheme="minorHAnsi" w:cs="Arial"/>
          <w:b/>
          <w:lang w:val="en-ZA"/>
        </w:rPr>
      </w:pPr>
    </w:p>
    <w:p w14:paraId="28D03CC2" w14:textId="660EB22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B353E">
        <w:rPr>
          <w:rFonts w:asciiTheme="minorHAnsi" w:hAnsiTheme="minorHAnsi" w:cs="Arial"/>
          <w:b/>
          <w:lang w:val="en-ZA"/>
        </w:rPr>
        <w:t>2</w:t>
      </w:r>
      <w:r w:rsidR="00C855AD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57B7AD73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C85FFDA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BB51752" w14:textId="7787A639" w:rsidR="007F4679" w:rsidRPr="002D7D6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D7D68">
        <w:rPr>
          <w:rFonts w:asciiTheme="minorHAnsi" w:hAnsiTheme="minorHAnsi" w:cs="Arial"/>
          <w:b/>
          <w:iCs/>
          <w:lang w:val="en-ZA"/>
        </w:rPr>
        <w:t>(OLD MUTUAL LIFE ASSURANCE CO SA LIMITED –</w:t>
      </w:r>
      <w:r w:rsidR="002D7D68">
        <w:rPr>
          <w:rFonts w:asciiTheme="minorHAnsi" w:hAnsiTheme="minorHAnsi" w:cs="Arial"/>
          <w:b/>
          <w:iCs/>
          <w:lang w:val="en-ZA"/>
        </w:rPr>
        <w:t xml:space="preserve"> </w:t>
      </w:r>
      <w:r w:rsidRPr="002D7D68">
        <w:rPr>
          <w:rFonts w:asciiTheme="minorHAnsi" w:hAnsiTheme="minorHAnsi" w:cs="Arial"/>
          <w:b/>
          <w:iCs/>
          <w:lang w:val="en-ZA"/>
        </w:rPr>
        <w:t>“OML13”)</w:t>
      </w:r>
    </w:p>
    <w:p w14:paraId="6D4CAFC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200636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3F20E8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8234B86" w14:textId="7787A0C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OLD MUTUAL LIFE ASSURANCE CO SA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D15134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C92064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06B59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170603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F28882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OML13</w:t>
      </w:r>
    </w:p>
    <w:p w14:paraId="00FB4BE2" w14:textId="164C860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C755D">
        <w:rPr>
          <w:rFonts w:asciiTheme="minorHAnsi" w:hAnsiTheme="minorHAnsi" w:cs="Arial"/>
          <w:lang w:val="en-ZA"/>
        </w:rPr>
        <w:t>R1,500,000,000</w:t>
      </w:r>
    </w:p>
    <w:p w14:paraId="439AD42D" w14:textId="39B789A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5CA893C" w14:textId="057907E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C755D" w:rsidRPr="003C755D">
        <w:rPr>
          <w:rFonts w:asciiTheme="minorHAnsi" w:hAnsiTheme="minorHAnsi" w:cs="Arial"/>
          <w:bCs/>
          <w:lang w:val="en-ZA"/>
        </w:rPr>
        <w:t>5.215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75B6B">
        <w:rPr>
          <w:rFonts w:asciiTheme="minorHAnsi" w:hAnsiTheme="minorHAnsi" w:cs="Arial"/>
          <w:lang w:val="en-ZA"/>
        </w:rPr>
        <w:t>20 Sept 2021</w:t>
      </w:r>
      <w:r>
        <w:rPr>
          <w:rFonts w:asciiTheme="minorHAnsi" w:hAnsiTheme="minorHAnsi" w:cs="Arial"/>
          <w:lang w:val="en-ZA"/>
        </w:rPr>
        <w:t xml:space="preserve"> of </w:t>
      </w:r>
      <w:r w:rsidR="003C755D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3C755D">
        <w:rPr>
          <w:rFonts w:asciiTheme="minorHAnsi" w:hAnsiTheme="minorHAnsi" w:cs="Arial"/>
          <w:lang w:val="en-ZA"/>
        </w:rPr>
        <w:t>154</w:t>
      </w:r>
      <w:r>
        <w:rPr>
          <w:rFonts w:asciiTheme="minorHAnsi" w:hAnsiTheme="minorHAnsi" w:cs="Arial"/>
          <w:lang w:val="en-ZA"/>
        </w:rPr>
        <w:t>bps)</w:t>
      </w:r>
    </w:p>
    <w:p w14:paraId="65FF7B4A" w14:textId="2EAB4A4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75B6B">
        <w:rPr>
          <w:rFonts w:asciiTheme="minorHAnsi" w:hAnsiTheme="minorHAnsi" w:cs="Arial"/>
          <w:lang w:val="en-ZA"/>
        </w:rPr>
        <w:t>Floating</w:t>
      </w:r>
    </w:p>
    <w:p w14:paraId="1529C47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E61CE8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2026</w:t>
      </w:r>
    </w:p>
    <w:p w14:paraId="093C388E" w14:textId="348188A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75B6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March, 13 June, 13 September, 13 December</w:t>
      </w:r>
    </w:p>
    <w:p w14:paraId="665265A4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14:paraId="02123E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March, 12 June, 12 September, 12 December</w:t>
      </w:r>
    </w:p>
    <w:p w14:paraId="10F129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2021</w:t>
      </w:r>
    </w:p>
    <w:p w14:paraId="0ECB0D3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EC6494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2021</w:t>
      </w:r>
    </w:p>
    <w:p w14:paraId="37F5E3E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2021</w:t>
      </w:r>
    </w:p>
    <w:p w14:paraId="1B5765B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ZAG000179680</w:t>
      </w:r>
    </w:p>
    <w:p w14:paraId="02E5958B" w14:textId="776FBC02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Subordinated</w:t>
      </w:r>
    </w:p>
    <w:p w14:paraId="53E69F66" w14:textId="77777777" w:rsidR="00C855AD" w:rsidRDefault="00386EFA" w:rsidP="00C855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E745E98" w14:textId="29A256BF" w:rsidR="007F4679" w:rsidRDefault="00386EFA" w:rsidP="00C855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5BD72E4" w14:textId="216F142F" w:rsidR="00C855AD" w:rsidRDefault="00C855AD" w:rsidP="00C855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F173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https://clientportal.jse.co.za/Content/JSEPricingSupplementsItems/OML13%20PricingSupplement2309.pdf</w:t>
        </w:r>
      </w:hyperlink>
    </w:p>
    <w:p w14:paraId="55527573" w14:textId="77777777" w:rsidR="00C855AD" w:rsidRPr="00F64748" w:rsidRDefault="00C855AD" w:rsidP="00C855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015DCE6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6C40F87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98DA105" w14:textId="12C375A1" w:rsidR="002D7D68" w:rsidRPr="00885CA8" w:rsidRDefault="002D7D68" w:rsidP="002D7D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Pramesh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Ravjee</w:t>
      </w:r>
      <w:proofErr w:type="spellEnd"/>
      <w:r w:rsidRPr="00885CA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 w:rsidRPr="00885CA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0102166374</w:t>
      </w:r>
    </w:p>
    <w:p w14:paraId="596728F0" w14:textId="77777777" w:rsidR="002D7D68" w:rsidRPr="00885CA8" w:rsidRDefault="002D7D68" w:rsidP="002D7D68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>Corporate Actions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 JSE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            +27 11 520 5000</w:t>
      </w:r>
    </w:p>
    <w:p w14:paraId="58F2D975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DB12" w14:textId="77777777" w:rsidR="00465BD2" w:rsidRDefault="00465BD2">
      <w:r>
        <w:separator/>
      </w:r>
    </w:p>
  </w:endnote>
  <w:endnote w:type="continuationSeparator" w:id="0">
    <w:p w14:paraId="2503FB3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F70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29218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CF7612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55EDDB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966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045001A" w14:textId="77777777">
      <w:tc>
        <w:tcPr>
          <w:tcW w:w="1335" w:type="dxa"/>
        </w:tcPr>
        <w:p w14:paraId="7777BD7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7AC97A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343EE6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01E2A2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221B3A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D344E" w14:textId="77777777" w:rsidR="00465BD2" w:rsidRDefault="00465BD2">
      <w:r>
        <w:separator/>
      </w:r>
    </w:p>
  </w:footnote>
  <w:footnote w:type="continuationSeparator" w:id="0">
    <w:p w14:paraId="0616A85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9152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CB3F47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CFF8" w14:textId="77777777" w:rsidR="001D1A44" w:rsidRDefault="003C75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43D709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70B0284" w14:textId="77777777" w:rsidR="001D1A44" w:rsidRDefault="001D1A44" w:rsidP="00EF6146">
                <w:pPr>
                  <w:jc w:val="right"/>
                </w:pPr>
              </w:p>
              <w:p w14:paraId="0C6C5E31" w14:textId="77777777" w:rsidR="001D1A44" w:rsidRDefault="001D1A44" w:rsidP="00EF6146">
                <w:pPr>
                  <w:jc w:val="right"/>
                </w:pPr>
              </w:p>
              <w:p w14:paraId="34664848" w14:textId="77777777" w:rsidR="001D1A44" w:rsidRDefault="001D1A44" w:rsidP="00EF6146">
                <w:pPr>
                  <w:jc w:val="right"/>
                </w:pPr>
              </w:p>
              <w:p w14:paraId="52EFBAC3" w14:textId="77777777" w:rsidR="001D1A44" w:rsidRDefault="001D1A44" w:rsidP="00EF6146">
                <w:pPr>
                  <w:jc w:val="right"/>
                </w:pPr>
              </w:p>
              <w:p w14:paraId="51DCA50E" w14:textId="77777777" w:rsidR="001D1A44" w:rsidRDefault="001D1A44" w:rsidP="00EF6146">
                <w:pPr>
                  <w:jc w:val="right"/>
                </w:pPr>
              </w:p>
              <w:p w14:paraId="18B4D83D" w14:textId="77777777" w:rsidR="001D1A44" w:rsidRDefault="001D1A44" w:rsidP="00EF6146">
                <w:pPr>
                  <w:jc w:val="right"/>
                </w:pPr>
              </w:p>
              <w:p w14:paraId="6CD860F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99CF7A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40BF40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9C3F32" wp14:editId="34314A1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5D6607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828216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9745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566AE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501C1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51DD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BB521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61D9315" w14:textId="77777777">
      <w:trPr>
        <w:trHeight w:hRule="exact" w:val="2342"/>
        <w:jc w:val="right"/>
      </w:trPr>
      <w:tc>
        <w:tcPr>
          <w:tcW w:w="9752" w:type="dxa"/>
        </w:tcPr>
        <w:p w14:paraId="764A294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7A058D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7CB2CE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16B0" w14:textId="77777777" w:rsidR="001D1A44" w:rsidRDefault="003C75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415722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776127F" w14:textId="77777777" w:rsidR="001D1A44" w:rsidRDefault="001D1A44" w:rsidP="00BD2E91">
                <w:pPr>
                  <w:jc w:val="right"/>
                </w:pPr>
              </w:p>
              <w:p w14:paraId="67B07A5C" w14:textId="77777777" w:rsidR="001D1A44" w:rsidRDefault="001D1A44" w:rsidP="00BD2E91">
                <w:pPr>
                  <w:jc w:val="right"/>
                </w:pPr>
              </w:p>
              <w:p w14:paraId="78530EA9" w14:textId="77777777" w:rsidR="001D1A44" w:rsidRDefault="001D1A44" w:rsidP="00BD2E91">
                <w:pPr>
                  <w:jc w:val="right"/>
                </w:pPr>
              </w:p>
              <w:p w14:paraId="2566512C" w14:textId="77777777" w:rsidR="001D1A44" w:rsidRDefault="001D1A44" w:rsidP="00BD2E91">
                <w:pPr>
                  <w:jc w:val="right"/>
                </w:pPr>
              </w:p>
              <w:p w14:paraId="6144CE7D" w14:textId="77777777" w:rsidR="001D1A44" w:rsidRDefault="001D1A44" w:rsidP="00BD2E91">
                <w:pPr>
                  <w:jc w:val="right"/>
                </w:pPr>
              </w:p>
              <w:p w14:paraId="27B27285" w14:textId="77777777" w:rsidR="001D1A44" w:rsidRDefault="001D1A44" w:rsidP="00BD2E91">
                <w:pPr>
                  <w:jc w:val="right"/>
                </w:pPr>
              </w:p>
              <w:p w14:paraId="03E01B62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61DB78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87218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F32D0A" wp14:editId="4913C1A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D1638B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F2C3E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6FF2E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C7BA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5BED7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B2E63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36DE7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EC77E18" w14:textId="77777777">
      <w:trPr>
        <w:trHeight w:hRule="exact" w:val="2342"/>
        <w:jc w:val="right"/>
      </w:trPr>
      <w:tc>
        <w:tcPr>
          <w:tcW w:w="9752" w:type="dxa"/>
        </w:tcPr>
        <w:p w14:paraId="7001593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63D621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E8100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5CA04F6" wp14:editId="722D185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BC8F7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CD8089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6CF671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D7D6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C755D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B6B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53E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55A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28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2BFAAF"/>
  <w15:docId w15:val="{21959348-55EB-4B66-AD80-D71C7491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85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OML13%20PricingSupplement23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3D662-6D0C-4063-A468-7D92BEA338DA}"/>
</file>

<file path=customXml/itemProps3.xml><?xml version="1.0" encoding="utf-8"?>
<ds:datastoreItem xmlns:ds="http://schemas.openxmlformats.org/officeDocument/2006/customXml" ds:itemID="{3E2A745A-211A-465E-BDF6-65F37C7A2B72}"/>
</file>

<file path=customXml/itemProps4.xml><?xml version="1.0" encoding="utf-8"?>
<ds:datastoreItem xmlns:ds="http://schemas.openxmlformats.org/officeDocument/2006/customXml" ds:itemID="{34A36C89-64BE-4BE1-A43C-5A4E6B8E08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2021-09-22T05:42:00Z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2021-09-06T10:23:30Z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ce5928f4-54e6-41cb-b179-fe09bf113e56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